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A204" w14:textId="77777777" w:rsidR="00801B4C" w:rsidRDefault="00801B4C" w:rsidP="00801B4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04214">
        <w:rPr>
          <w:rFonts w:ascii="Times New Roman" w:hAnsi="Times New Roman" w:cs="Times New Roman"/>
          <w:b/>
          <w:bCs/>
          <w:sz w:val="32"/>
          <w:szCs w:val="32"/>
        </w:rPr>
        <w:t>Questionnaire</w:t>
      </w:r>
    </w:p>
    <w:p w14:paraId="0A424D4C" w14:textId="77777777" w:rsidR="00801B4C" w:rsidRPr="009F62A0" w:rsidRDefault="00801B4C" w:rsidP="00801B4C">
      <w:pPr>
        <w:rPr>
          <w:lang w:eastAsia="en-IN"/>
        </w:rPr>
      </w:pPr>
    </w:p>
    <w:p w14:paraId="2C9C07EB" w14:textId="77777777" w:rsidR="00801B4C" w:rsidRDefault="00801B4C" w:rsidP="00801B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n-IN"/>
        </w:rPr>
        <w:t>Age ________________</w:t>
      </w:r>
    </w:p>
    <w:p w14:paraId="78E89BC2" w14:textId="77777777" w:rsidR="00801B4C" w:rsidRPr="00C62AEE" w:rsidRDefault="00801B4C" w:rsidP="00801B4C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n-IN"/>
        </w:rPr>
      </w:pPr>
    </w:p>
    <w:p w14:paraId="0EAC5611" w14:textId="77777777" w:rsidR="00801B4C" w:rsidRDefault="00801B4C" w:rsidP="00801B4C">
      <w:pPr>
        <w:pStyle w:val="Heading4"/>
        <w:numPr>
          <w:ilvl w:val="0"/>
          <w:numId w:val="1"/>
        </w:numPr>
        <w:spacing w:before="0"/>
        <w:rPr>
          <w:rFonts w:ascii="Times New Roman" w:hAnsi="Times New Roman" w:cs="Times New Roman"/>
          <w:i w:val="0"/>
          <w:iCs w:val="0"/>
          <w:color w:val="auto"/>
        </w:rPr>
      </w:pPr>
      <w:r w:rsidRPr="005C1B00">
        <w:rPr>
          <w:rFonts w:ascii="Times New Roman" w:hAnsi="Times New Roman" w:cs="Times New Roman"/>
          <w:i w:val="0"/>
          <w:iCs w:val="0"/>
          <w:color w:val="auto"/>
        </w:rPr>
        <w:t xml:space="preserve">Area of Residence </w:t>
      </w:r>
    </w:p>
    <w:p w14:paraId="046E95EF" w14:textId="77777777" w:rsidR="00801B4C" w:rsidRPr="005C1B00" w:rsidRDefault="00801B4C" w:rsidP="00801B4C"/>
    <w:p w14:paraId="217A9771" w14:textId="77777777" w:rsidR="00801B4C" w:rsidRDefault="00801B4C" w:rsidP="00801B4C">
      <w:pPr>
        <w:pStyle w:val="Heading4"/>
        <w:numPr>
          <w:ilvl w:val="0"/>
          <w:numId w:val="3"/>
        </w:numPr>
        <w:spacing w:before="0"/>
        <w:rPr>
          <w:rFonts w:ascii="Times New Roman" w:hAnsi="Times New Roman" w:cs="Times New Roman"/>
          <w:i w:val="0"/>
          <w:iCs w:val="0"/>
          <w:color w:val="auto"/>
        </w:rPr>
      </w:pPr>
      <w:r w:rsidRPr="005C1B00">
        <w:rPr>
          <w:rFonts w:ascii="Times New Roman" w:hAnsi="Times New Roman" w:cs="Times New Roman"/>
          <w:i w:val="0"/>
          <w:iCs w:val="0"/>
          <w:color w:val="auto"/>
        </w:rPr>
        <w:t xml:space="preserve">Urban </w:t>
      </w:r>
    </w:p>
    <w:p w14:paraId="77108491" w14:textId="77777777" w:rsidR="00801B4C" w:rsidRDefault="00801B4C" w:rsidP="00801B4C">
      <w:pPr>
        <w:pStyle w:val="Heading4"/>
        <w:numPr>
          <w:ilvl w:val="0"/>
          <w:numId w:val="3"/>
        </w:numPr>
        <w:spacing w:before="0"/>
        <w:rPr>
          <w:rFonts w:ascii="Times New Roman" w:hAnsi="Times New Roman" w:cs="Times New Roman"/>
          <w:i w:val="0"/>
          <w:iCs w:val="0"/>
          <w:color w:val="auto"/>
        </w:rPr>
      </w:pPr>
      <w:r w:rsidRPr="005C1B00">
        <w:rPr>
          <w:rFonts w:ascii="Times New Roman" w:hAnsi="Times New Roman" w:cs="Times New Roman"/>
          <w:i w:val="0"/>
          <w:iCs w:val="0"/>
          <w:color w:val="auto"/>
        </w:rPr>
        <w:t xml:space="preserve">Rural </w:t>
      </w:r>
    </w:p>
    <w:p w14:paraId="4FBAA98F" w14:textId="77777777" w:rsidR="00801B4C" w:rsidRDefault="00801B4C" w:rsidP="00801B4C">
      <w:pPr>
        <w:pStyle w:val="Heading4"/>
        <w:numPr>
          <w:ilvl w:val="0"/>
          <w:numId w:val="3"/>
        </w:numPr>
        <w:spacing w:before="0"/>
        <w:rPr>
          <w:rFonts w:ascii="Times New Roman" w:hAnsi="Times New Roman" w:cs="Times New Roman"/>
          <w:i w:val="0"/>
          <w:iCs w:val="0"/>
          <w:color w:val="auto"/>
        </w:rPr>
      </w:pPr>
      <w:r w:rsidRPr="005C1B00">
        <w:rPr>
          <w:rFonts w:ascii="Times New Roman" w:hAnsi="Times New Roman" w:cs="Times New Roman"/>
          <w:i w:val="0"/>
          <w:iCs w:val="0"/>
          <w:color w:val="auto"/>
        </w:rPr>
        <w:t>Semi urban</w:t>
      </w:r>
    </w:p>
    <w:p w14:paraId="4707A898" w14:textId="77777777" w:rsidR="00801B4C" w:rsidRPr="00763A82" w:rsidRDefault="00801B4C" w:rsidP="00801B4C"/>
    <w:p w14:paraId="0BDB9A4D" w14:textId="77777777" w:rsidR="00801B4C" w:rsidRDefault="00801B4C" w:rsidP="00801B4C">
      <w:pPr>
        <w:pStyle w:val="Heading4"/>
        <w:numPr>
          <w:ilvl w:val="0"/>
          <w:numId w:val="1"/>
        </w:numPr>
        <w:spacing w:before="0"/>
        <w:rPr>
          <w:rStyle w:val="user-generated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</w:pPr>
      <w:r w:rsidRPr="00DB4A5F">
        <w:rPr>
          <w:rStyle w:val="user-generated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  <w:t>Menstrual history: - What age did you get your first period?</w:t>
      </w:r>
    </w:p>
    <w:p w14:paraId="02BB2F9A" w14:textId="77777777" w:rsidR="00801B4C" w:rsidRPr="00CE63B0" w:rsidRDefault="00801B4C" w:rsidP="00801B4C"/>
    <w:p w14:paraId="621DE030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11 or under</w:t>
      </w:r>
    </w:p>
    <w:p w14:paraId="2F2E88F4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12</w:t>
      </w:r>
    </w:p>
    <w:p w14:paraId="2748B842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13</w:t>
      </w:r>
    </w:p>
    <w:p w14:paraId="2BD1779F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14</w:t>
      </w:r>
    </w:p>
    <w:p w14:paraId="1DE6D8B8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15</w:t>
      </w:r>
    </w:p>
    <w:p w14:paraId="3C14C909" w14:textId="77777777" w:rsidR="00801B4C" w:rsidRPr="00DB4A5F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16</w:t>
      </w:r>
    </w:p>
    <w:p w14:paraId="04712EF9" w14:textId="77777777" w:rsidR="00801B4C" w:rsidRPr="008B21D8" w:rsidRDefault="00801B4C" w:rsidP="00801B4C">
      <w:pPr>
        <w:pStyle w:val="ListParagraph"/>
        <w:numPr>
          <w:ilvl w:val="0"/>
          <w:numId w:val="2"/>
        </w:numPr>
        <w:shd w:val="clear" w:color="auto" w:fill="FFFFFF"/>
        <w:rPr>
          <w:rStyle w:val="radio-button-label-text"/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over 16</w:t>
      </w:r>
    </w:p>
    <w:p w14:paraId="0523ABA0" w14:textId="77777777" w:rsidR="00801B4C" w:rsidRPr="008729BF" w:rsidRDefault="00801B4C" w:rsidP="00801B4C"/>
    <w:p w14:paraId="447BD033" w14:textId="77777777" w:rsidR="00801B4C" w:rsidRPr="005C1B00" w:rsidRDefault="00801B4C" w:rsidP="00801B4C">
      <w:pPr>
        <w:pStyle w:val="Heading4"/>
        <w:numPr>
          <w:ilvl w:val="0"/>
          <w:numId w:val="1"/>
        </w:numPr>
        <w:spacing w:before="0"/>
        <w:rPr>
          <w:rStyle w:val="user-generated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</w:pPr>
      <w:r w:rsidRPr="005C1B00">
        <w:rPr>
          <w:rStyle w:val="user-generated"/>
          <w:rFonts w:ascii="Times New Roman" w:hAnsi="Times New Roman" w:cs="Times New Roman"/>
          <w:i w:val="0"/>
          <w:iCs w:val="0"/>
          <w:color w:val="auto"/>
          <w:sz w:val="24"/>
          <w:szCs w:val="24"/>
          <w:bdr w:val="none" w:sz="0" w:space="0" w:color="auto" w:frame="1"/>
        </w:rPr>
        <w:t xml:space="preserve">Menstrual </w:t>
      </w:r>
      <w:r w:rsidRPr="005C1B00">
        <w:rPr>
          <w:rStyle w:val="user-generated"/>
          <w:rFonts w:ascii="Times New Roman" w:hAnsi="Times New Roman" w:cs="Times New Roman"/>
          <w:i w:val="0"/>
          <w:iCs w:val="0"/>
          <w:color w:val="000000"/>
          <w:sz w:val="24"/>
          <w:szCs w:val="24"/>
          <w:bdr w:val="none" w:sz="0" w:space="0" w:color="auto" w:frame="1"/>
        </w:rPr>
        <w:t>history: - How often do you have a period?</w:t>
      </w:r>
    </w:p>
    <w:p w14:paraId="5CEEFB68" w14:textId="77777777" w:rsidR="00801B4C" w:rsidRPr="009F62A0" w:rsidRDefault="00801B4C" w:rsidP="00801B4C"/>
    <w:p w14:paraId="572FBE8A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Every 28 days </w:t>
      </w:r>
    </w:p>
    <w:p w14:paraId="5DAD9457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Every 26-32 days usually</w:t>
      </w:r>
    </w:p>
    <w:p w14:paraId="6720B022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every 33-38 days</w:t>
      </w:r>
    </w:p>
    <w:p w14:paraId="6C120315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every 39-45 days</w:t>
      </w:r>
    </w:p>
    <w:p w14:paraId="0A0D2AB4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cycles are usually longer than 45 days</w:t>
      </w:r>
    </w:p>
    <w:p w14:paraId="362BE86C" w14:textId="77777777" w:rsidR="00801B4C" w:rsidRPr="00DB4A5F" w:rsidRDefault="00801B4C" w:rsidP="00801B4C">
      <w:pPr>
        <w:pStyle w:val="ListParagraph"/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B4A5F">
        <w:rPr>
          <w:rStyle w:val="radio-button-label-text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too irregular to categorise</w:t>
      </w:r>
    </w:p>
    <w:p w14:paraId="4D805771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FA76C95" w14:textId="77777777" w:rsidR="00801B4C" w:rsidRPr="00763A82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63A82">
        <w:rPr>
          <w:rFonts w:ascii="Times New Roman" w:hAnsi="Times New Roman" w:cs="Times New Roman"/>
          <w:color w:val="000000"/>
          <w:sz w:val="24"/>
          <w:szCs w:val="24"/>
        </w:rPr>
        <w:t>Have you heard about the term called "polycystic ovary syndrome (PCOS)"?</w:t>
      </w:r>
    </w:p>
    <w:p w14:paraId="64FD647F" w14:textId="77777777" w:rsidR="00801B4C" w:rsidRPr="00763A82" w:rsidRDefault="00801B4C" w:rsidP="00801B4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3A82">
        <w:rPr>
          <w:rFonts w:ascii="Times New Roman" w:hAnsi="Times New Roman" w:cs="Times New Roman"/>
          <w:sz w:val="24"/>
          <w:szCs w:val="24"/>
        </w:rPr>
        <w:t>Yes</w:t>
      </w:r>
    </w:p>
    <w:p w14:paraId="68054A34" w14:textId="77777777" w:rsidR="00801B4C" w:rsidRDefault="00801B4C" w:rsidP="00801B4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3A82">
        <w:rPr>
          <w:rFonts w:ascii="Times New Roman" w:hAnsi="Times New Roman" w:cs="Times New Roman"/>
          <w:sz w:val="24"/>
          <w:szCs w:val="24"/>
        </w:rPr>
        <w:t>No</w:t>
      </w:r>
    </w:p>
    <w:p w14:paraId="2DFCA693" w14:textId="77777777" w:rsidR="00801B4C" w:rsidRDefault="00801B4C" w:rsidP="00801B4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yes, source of knowledge</w:t>
      </w:r>
    </w:p>
    <w:p w14:paraId="508F2EA4" w14:textId="77777777" w:rsidR="00801B4C" w:rsidRPr="000B08CF" w:rsidRDefault="00801B4C" w:rsidP="00801B4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B08CF">
        <w:rPr>
          <w:rFonts w:ascii="Times New Roman" w:hAnsi="Times New Roman" w:cs="Times New Roman"/>
          <w:sz w:val="24"/>
          <w:szCs w:val="24"/>
        </w:rPr>
        <w:t>Doctor</w:t>
      </w:r>
    </w:p>
    <w:p w14:paraId="1FFD303B" w14:textId="77777777" w:rsidR="00801B4C" w:rsidRPr="000B08CF" w:rsidRDefault="00801B4C" w:rsidP="00801B4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B08CF">
        <w:rPr>
          <w:rFonts w:ascii="Times New Roman" w:hAnsi="Times New Roman" w:cs="Times New Roman"/>
          <w:sz w:val="24"/>
          <w:szCs w:val="24"/>
        </w:rPr>
        <w:t>Friend</w:t>
      </w:r>
    </w:p>
    <w:p w14:paraId="4F301B6D" w14:textId="77777777" w:rsidR="00801B4C" w:rsidRPr="000B08CF" w:rsidRDefault="00801B4C" w:rsidP="00801B4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B08CF">
        <w:rPr>
          <w:rFonts w:ascii="Times New Roman" w:hAnsi="Times New Roman" w:cs="Times New Roman"/>
          <w:sz w:val="24"/>
          <w:szCs w:val="24"/>
        </w:rPr>
        <w:t>Family</w:t>
      </w:r>
    </w:p>
    <w:p w14:paraId="03991631" w14:textId="77777777" w:rsidR="00801B4C" w:rsidRPr="000B08CF" w:rsidRDefault="00801B4C" w:rsidP="00801B4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B08CF">
        <w:rPr>
          <w:rFonts w:ascii="Times New Roman" w:hAnsi="Times New Roman" w:cs="Times New Roman"/>
          <w:sz w:val="24"/>
          <w:szCs w:val="24"/>
        </w:rPr>
        <w:t>Internet</w:t>
      </w:r>
    </w:p>
    <w:p w14:paraId="22F5175D" w14:textId="77777777" w:rsidR="00801B4C" w:rsidRDefault="00801B4C" w:rsidP="00801B4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B08CF">
        <w:rPr>
          <w:rFonts w:ascii="Times New Roman" w:hAnsi="Times New Roman" w:cs="Times New Roman"/>
          <w:sz w:val="24"/>
          <w:szCs w:val="24"/>
        </w:rPr>
        <w:t>Others</w:t>
      </w:r>
    </w:p>
    <w:p w14:paraId="2F8E2227" w14:textId="77777777" w:rsidR="00801B4C" w:rsidRPr="000B08CF" w:rsidRDefault="00801B4C" w:rsidP="00801B4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C10410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63A82">
        <w:rPr>
          <w:rFonts w:ascii="Times New Roman" w:hAnsi="Times New Roman" w:cs="Times New Roman"/>
          <w:color w:val="000000"/>
          <w:sz w:val="24"/>
          <w:szCs w:val="24"/>
        </w:rPr>
        <w:t>Have you heard about the androgen (male) hormone? E.g., testosterone</w:t>
      </w:r>
    </w:p>
    <w:p w14:paraId="59C5C81B" w14:textId="77777777" w:rsidR="00801B4C" w:rsidRPr="00763A82" w:rsidRDefault="00801B4C" w:rsidP="00801B4C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63A82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139A9C09" w14:textId="77777777" w:rsidR="00801B4C" w:rsidRDefault="00801B4C" w:rsidP="00801B4C">
      <w:pPr>
        <w:pStyle w:val="ListParagraph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763A82">
        <w:rPr>
          <w:rFonts w:ascii="Times New Roman" w:hAnsi="Times New Roman" w:cs="Times New Roman"/>
          <w:color w:val="000000"/>
          <w:sz w:val="24"/>
          <w:szCs w:val="24"/>
        </w:rPr>
        <w:lastRenderedPageBreak/>
        <w:t>No</w:t>
      </w:r>
    </w:p>
    <w:p w14:paraId="2D60D226" w14:textId="77777777" w:rsidR="00801B4C" w:rsidRPr="00763A82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766ABD37" w14:textId="77777777" w:rsidR="00801B4C" w:rsidRPr="00E366E8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</w:t>
      </w:r>
      <w:r w:rsidRPr="00E366E8">
        <w:rPr>
          <w:rFonts w:ascii="Times New Roman" w:hAnsi="Times New Roman" w:cs="Times New Roman"/>
          <w:color w:val="000000"/>
          <w:sz w:val="24"/>
          <w:szCs w:val="24"/>
        </w:rPr>
        <w:t xml:space="preserve"> there is an increased level of androgen in PCOS?</w:t>
      </w:r>
    </w:p>
    <w:p w14:paraId="77E9D6C5" w14:textId="77777777" w:rsidR="00801B4C" w:rsidRPr="00E366E8" w:rsidRDefault="00801B4C" w:rsidP="00801B4C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60E14411" w14:textId="77777777" w:rsidR="00801B4C" w:rsidRDefault="00801B4C" w:rsidP="00801B4C">
      <w:pPr>
        <w:pStyle w:val="ListParagraph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3CFD2DCC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2BAFB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that PCOS is associated with ovary?</w:t>
      </w:r>
    </w:p>
    <w:p w14:paraId="4A5C2126" w14:textId="77777777" w:rsidR="00801B4C" w:rsidRPr="0011428A" w:rsidRDefault="00801B4C" w:rsidP="00801B4C">
      <w:pPr>
        <w:pStyle w:val="ListParagraph"/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4B709335" w14:textId="77777777" w:rsidR="00801B4C" w:rsidRPr="0011428A" w:rsidRDefault="00801B4C" w:rsidP="00801B4C">
      <w:pPr>
        <w:pStyle w:val="ListParagraph"/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38CC4161" w14:textId="77777777" w:rsidR="00801B4C" w:rsidRPr="000B08CF" w:rsidRDefault="00801B4C" w:rsidP="00801B4C"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0EF4FA03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p</w:t>
      </w:r>
      <w:r w:rsidRPr="00E366E8">
        <w:rPr>
          <w:rFonts w:ascii="Times New Roman" w:hAnsi="Times New Roman" w:cs="Times New Roman"/>
          <w:color w:val="000000"/>
          <w:sz w:val="24"/>
          <w:szCs w:val="24"/>
        </w:rPr>
        <w:t>atients suffering from PCOS have small multiple cysts in their ovaries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6727FB69" w14:textId="77777777" w:rsidR="00801B4C" w:rsidRPr="00E366E8" w:rsidRDefault="00801B4C" w:rsidP="00801B4C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3E4DF70" w14:textId="77777777" w:rsidR="00801B4C" w:rsidRDefault="00801B4C" w:rsidP="00801B4C">
      <w:pPr>
        <w:pStyle w:val="ListParagraph"/>
        <w:numPr>
          <w:ilvl w:val="0"/>
          <w:numId w:val="1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7E5C7B90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3CFD4623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o</w:t>
      </w:r>
      <w:r w:rsidRPr="00E366E8">
        <w:rPr>
          <w:rFonts w:ascii="Times New Roman" w:hAnsi="Times New Roman" w:cs="Times New Roman"/>
          <w:color w:val="000000"/>
          <w:sz w:val="24"/>
          <w:szCs w:val="24"/>
        </w:rPr>
        <w:t>besity may cause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5B788C3F" w14:textId="77777777" w:rsidR="00801B4C" w:rsidRPr="00E366E8" w:rsidRDefault="00801B4C" w:rsidP="00801B4C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3AA93D6E" w14:textId="77777777" w:rsidR="00801B4C" w:rsidRDefault="00801B4C" w:rsidP="00801B4C">
      <w:pPr>
        <w:pStyle w:val="ListParagraph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09A6780F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52589BC8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p</w:t>
      </w:r>
      <w:r w:rsidRPr="00E366E8">
        <w:rPr>
          <w:rFonts w:ascii="Times New Roman" w:hAnsi="Times New Roman" w:cs="Times New Roman"/>
          <w:color w:val="000000"/>
          <w:sz w:val="24"/>
          <w:szCs w:val="24"/>
        </w:rPr>
        <w:t>rediabetes condition (due to decreased insulin action in the body) may cause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2C5D3AAC" w14:textId="77777777" w:rsidR="00801B4C" w:rsidRPr="00E366E8" w:rsidRDefault="00801B4C" w:rsidP="00801B4C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FA0AB5C" w14:textId="77777777" w:rsidR="00801B4C" w:rsidRDefault="00801B4C" w:rsidP="00801B4C">
      <w:pPr>
        <w:pStyle w:val="ListParagraph"/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366E8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21DA97DB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5A005F35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i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rregular or absence of menstrual (periods) cycle is a symptom of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5B516C5D" w14:textId="77777777" w:rsidR="00801B4C" w:rsidRPr="0011428A" w:rsidRDefault="00801B4C" w:rsidP="00801B4C">
      <w:pPr>
        <w:pStyle w:val="ListParagraph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5DB70C24" w14:textId="77777777" w:rsidR="00801B4C" w:rsidRDefault="00801B4C" w:rsidP="00801B4C">
      <w:pPr>
        <w:pStyle w:val="ListParagraph"/>
        <w:numPr>
          <w:ilvl w:val="0"/>
          <w:numId w:val="1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5259B18B" w14:textId="77777777" w:rsidR="00801B4C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D13FC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a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n unusual amount of hair growth on different body parts (upper lip, chin, abdomen, breast, thighs etc.) is a symptom of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68F4995D" w14:textId="77777777" w:rsidR="00801B4C" w:rsidRPr="0011428A" w:rsidRDefault="00801B4C" w:rsidP="00801B4C">
      <w:pPr>
        <w:pStyle w:val="ListParagraph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AAC776E" w14:textId="77777777" w:rsidR="00801B4C" w:rsidRDefault="00801B4C" w:rsidP="00801B4C">
      <w:pPr>
        <w:pStyle w:val="ListParagraph"/>
        <w:numPr>
          <w:ilvl w:val="0"/>
          <w:numId w:val="15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156E66FE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771E24F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s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evere acne problem during the menstrual (periods) cycle is a symptom of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7703C7D6" w14:textId="77777777" w:rsidR="00801B4C" w:rsidRPr="0011428A" w:rsidRDefault="00801B4C" w:rsidP="00801B4C">
      <w:pPr>
        <w:pStyle w:val="ListParagraph"/>
        <w:numPr>
          <w:ilvl w:val="0"/>
          <w:numId w:val="1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67166675" w14:textId="77777777" w:rsidR="00801B4C" w:rsidRDefault="00801B4C" w:rsidP="00801B4C">
      <w:pPr>
        <w:pStyle w:val="ListParagraph"/>
        <w:numPr>
          <w:ilvl w:val="0"/>
          <w:numId w:val="1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6165914F" w14:textId="77777777" w:rsidR="00801B4C" w:rsidRPr="008B21D8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108478BE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know h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air loss from the scalp more than normal is a symptom of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4518B9DC" w14:textId="77777777" w:rsidR="00801B4C" w:rsidRPr="0011428A" w:rsidRDefault="00801B4C" w:rsidP="00801B4C">
      <w:pPr>
        <w:pStyle w:val="ListParagraph"/>
        <w:numPr>
          <w:ilvl w:val="0"/>
          <w:numId w:val="17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609F0689" w14:textId="77777777" w:rsidR="00801B4C" w:rsidRPr="0011428A" w:rsidRDefault="00801B4C" w:rsidP="00801B4C">
      <w:pPr>
        <w:pStyle w:val="ListParagraph"/>
        <w:numPr>
          <w:ilvl w:val="0"/>
          <w:numId w:val="17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4FCA98E6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8954F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Are you aware that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PCOS diagnosis can be confirmed by vaginal ultrasound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2364C4CD" w14:textId="77777777" w:rsidR="00801B4C" w:rsidRPr="0011428A" w:rsidRDefault="00801B4C" w:rsidP="00801B4C">
      <w:pPr>
        <w:pStyle w:val="ListParagraph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6BDEC2CA" w14:textId="77777777" w:rsidR="00801B4C" w:rsidRDefault="00801B4C" w:rsidP="00801B4C">
      <w:pPr>
        <w:pStyle w:val="ListParagraph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lastRenderedPageBreak/>
        <w:t>No</w:t>
      </w:r>
    </w:p>
    <w:p w14:paraId="5BE3A2D0" w14:textId="77777777" w:rsidR="00801B4C" w:rsidRPr="008B21D8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6E9E0E6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 you know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specific blood test can be used for the diagnosis of PCOS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1565C182" w14:textId="77777777" w:rsidR="00801B4C" w:rsidRPr="0011428A" w:rsidRDefault="00801B4C" w:rsidP="00801B4C">
      <w:pPr>
        <w:pStyle w:val="ListParagraph"/>
        <w:numPr>
          <w:ilvl w:val="0"/>
          <w:numId w:val="1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7BBD458E" w14:textId="77777777" w:rsidR="00801B4C" w:rsidRPr="0011428A" w:rsidRDefault="00801B4C" w:rsidP="00801B4C">
      <w:pPr>
        <w:pStyle w:val="ListParagraph"/>
        <w:numPr>
          <w:ilvl w:val="0"/>
          <w:numId w:val="1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272254AB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6B16F62A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 you know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PCOS may lead to diabetes (long-term high blood sugar level)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6AEEA57D" w14:textId="77777777" w:rsidR="00801B4C" w:rsidRPr="0011428A" w:rsidRDefault="00801B4C" w:rsidP="00801B4C">
      <w:pPr>
        <w:pStyle w:val="ListParagraph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604F8C8B" w14:textId="77777777" w:rsidR="00801B4C" w:rsidRPr="0011428A" w:rsidRDefault="00801B4C" w:rsidP="00801B4C">
      <w:pPr>
        <w:pStyle w:val="ListParagraph"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66CF8C22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33FD3CF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 you know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PCOS may lead to heart diseases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02AD95C7" w14:textId="77777777" w:rsidR="00801B4C" w:rsidRPr="0011428A" w:rsidRDefault="00801B4C" w:rsidP="00801B4C">
      <w:pPr>
        <w:pStyle w:val="ListParagraph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5857A425" w14:textId="77777777" w:rsidR="00801B4C" w:rsidRPr="0011428A" w:rsidRDefault="00801B4C" w:rsidP="00801B4C">
      <w:pPr>
        <w:pStyle w:val="ListParagraph"/>
        <w:numPr>
          <w:ilvl w:val="0"/>
          <w:numId w:val="2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354109C5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1B208B62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 you know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PCOS may lead to infertility (inability to have children) or reduced fertility (reduced chance to get pregnant)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4A8FE6A6" w14:textId="77777777" w:rsidR="00801B4C" w:rsidRPr="0011428A" w:rsidRDefault="00801B4C" w:rsidP="00801B4C">
      <w:pPr>
        <w:pStyle w:val="ListParagraph"/>
        <w:numPr>
          <w:ilvl w:val="0"/>
          <w:numId w:val="2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D90430D" w14:textId="77777777" w:rsidR="00801B4C" w:rsidRPr="0011428A" w:rsidRDefault="00801B4C" w:rsidP="00801B4C">
      <w:pPr>
        <w:pStyle w:val="ListParagraph"/>
        <w:numPr>
          <w:ilvl w:val="0"/>
          <w:numId w:val="22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72690DE8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347625C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 you know 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PCOS may lead to anxiety and depression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24953E9D" w14:textId="77777777" w:rsidR="00801B4C" w:rsidRPr="0011428A" w:rsidRDefault="00801B4C" w:rsidP="00801B4C">
      <w:pPr>
        <w:pStyle w:val="ListParagraph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C8FC2B0" w14:textId="77777777" w:rsidR="00801B4C" w:rsidRPr="0011428A" w:rsidRDefault="00801B4C" w:rsidP="00801B4C">
      <w:pPr>
        <w:pStyle w:val="ListParagraph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022C8F84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028A6990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Have you heard h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ormonal therapy (oral contraceptives, hormone intrauterine device etc) may be used to treat PCOS.</w:t>
      </w:r>
    </w:p>
    <w:p w14:paraId="13006C0B" w14:textId="77777777" w:rsidR="00801B4C" w:rsidRPr="0011428A" w:rsidRDefault="00801B4C" w:rsidP="00801B4C">
      <w:pPr>
        <w:pStyle w:val="ListParagraph"/>
        <w:numPr>
          <w:ilvl w:val="0"/>
          <w:numId w:val="2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123DAB59" w14:textId="77777777" w:rsidR="00801B4C" w:rsidRDefault="00801B4C" w:rsidP="00801B4C">
      <w:pPr>
        <w:pStyle w:val="ListParagraph"/>
        <w:numPr>
          <w:ilvl w:val="0"/>
          <w:numId w:val="24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62E340E0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433CCD53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Are you aware that a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nti-diabetic medications (metformin) may be used to treat PCOS.</w:t>
      </w:r>
    </w:p>
    <w:p w14:paraId="0E9DCBC3" w14:textId="77777777" w:rsidR="00801B4C" w:rsidRPr="0011428A" w:rsidRDefault="00801B4C" w:rsidP="00801B4C">
      <w:pPr>
        <w:pStyle w:val="ListParagraph"/>
        <w:numPr>
          <w:ilvl w:val="0"/>
          <w:numId w:val="25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569EACD0" w14:textId="77777777" w:rsidR="00801B4C" w:rsidRPr="0011428A" w:rsidRDefault="00801B4C" w:rsidP="00801B4C">
      <w:pPr>
        <w:pStyle w:val="ListParagraph"/>
        <w:numPr>
          <w:ilvl w:val="0"/>
          <w:numId w:val="25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20589183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00D3224A" w14:textId="77777777" w:rsidR="00801B4C" w:rsidRPr="0011428A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Are you aware that s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ymptomatic treatment (clomiphene, letrozole, acne topical cream, spironolactone etc) may be given to relieve the symptoms of PCOS.</w:t>
      </w:r>
    </w:p>
    <w:p w14:paraId="3ED7203D" w14:textId="77777777" w:rsidR="00801B4C" w:rsidRPr="0011428A" w:rsidRDefault="00801B4C" w:rsidP="00801B4C">
      <w:pPr>
        <w:pStyle w:val="ListParagraph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5DFC9635" w14:textId="77777777" w:rsidR="00801B4C" w:rsidRPr="0011428A" w:rsidRDefault="00801B4C" w:rsidP="00801B4C">
      <w:pPr>
        <w:pStyle w:val="ListParagraph"/>
        <w:numPr>
          <w:ilvl w:val="0"/>
          <w:numId w:val="2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3E1B5096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6275" w14:textId="77777777" w:rsidR="00801B4C" w:rsidRDefault="00801B4C" w:rsidP="00801B4C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you that s</w:t>
      </w:r>
      <w:r w:rsidRPr="0011428A">
        <w:rPr>
          <w:rFonts w:ascii="Times New Roman" w:hAnsi="Times New Roman" w:cs="Times New Roman"/>
          <w:color w:val="000000"/>
          <w:sz w:val="24"/>
          <w:szCs w:val="24"/>
        </w:rPr>
        <w:t>urgery may be used to remove ovarian cysts.</w:t>
      </w:r>
    </w:p>
    <w:p w14:paraId="52A105C8" w14:textId="77777777" w:rsidR="00801B4C" w:rsidRPr="0011428A" w:rsidRDefault="00801B4C" w:rsidP="00801B4C">
      <w:pPr>
        <w:pStyle w:val="ListParagraph"/>
        <w:numPr>
          <w:ilvl w:val="0"/>
          <w:numId w:val="27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Yes</w:t>
      </w:r>
    </w:p>
    <w:p w14:paraId="0667BD59" w14:textId="77777777" w:rsidR="00801B4C" w:rsidRPr="0011428A" w:rsidRDefault="00801B4C" w:rsidP="00801B4C">
      <w:pPr>
        <w:pStyle w:val="ListParagraph"/>
        <w:numPr>
          <w:ilvl w:val="0"/>
          <w:numId w:val="27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1428A">
        <w:rPr>
          <w:rFonts w:ascii="Times New Roman" w:hAnsi="Times New Roman" w:cs="Times New Roman"/>
          <w:color w:val="000000"/>
          <w:sz w:val="24"/>
          <w:szCs w:val="24"/>
        </w:rPr>
        <w:t>No</w:t>
      </w:r>
    </w:p>
    <w:p w14:paraId="54D7C431" w14:textId="77777777" w:rsidR="00801B4C" w:rsidRPr="0011428A" w:rsidRDefault="00801B4C" w:rsidP="00801B4C">
      <w:pPr>
        <w:pStyle w:val="ListParagraph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748E62DD" w14:textId="77777777" w:rsidR="00801B4C" w:rsidRDefault="00801B4C" w:rsidP="00801B4C">
      <w:pPr>
        <w:pStyle w:val="ListParagraph"/>
        <w:numPr>
          <w:ilvl w:val="0"/>
          <w:numId w:val="1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682629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Are you aware of first sign of PCOS?</w:t>
      </w:r>
    </w:p>
    <w:p w14:paraId="1573BB0A" w14:textId="77777777" w:rsidR="00801B4C" w:rsidRPr="00682629" w:rsidRDefault="00801B4C" w:rsidP="00801B4C">
      <w:pPr>
        <w:pStyle w:val="ListParagraph"/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</w:p>
    <w:p w14:paraId="13DB20C3" w14:textId="77777777" w:rsidR="00801B4C" w:rsidRPr="00DB4A5F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DB4A5F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Irregular periods</w:t>
      </w:r>
    </w:p>
    <w:p w14:paraId="5884A02C" w14:textId="77777777" w:rsidR="00801B4C" w:rsidRPr="00DB4A5F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DB4A5F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Facial hairs</w:t>
      </w:r>
    </w:p>
    <w:p w14:paraId="73018ED3" w14:textId="77777777" w:rsidR="00801B4C" w:rsidRPr="00DB4A5F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DB4A5F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Increase in acne</w:t>
      </w:r>
    </w:p>
    <w:p w14:paraId="1DD12280" w14:textId="77777777" w:rsidR="00801B4C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DB4A5F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lastRenderedPageBreak/>
        <w:t>Increase in weight</w:t>
      </w:r>
    </w:p>
    <w:p w14:paraId="7B254710" w14:textId="77777777" w:rsidR="00801B4C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Hair loss</w:t>
      </w:r>
    </w:p>
    <w:p w14:paraId="6024245A" w14:textId="77777777" w:rsidR="00801B4C" w:rsidRDefault="00801B4C" w:rsidP="00801B4C">
      <w:pPr>
        <w:pStyle w:val="ListParagraph"/>
        <w:numPr>
          <w:ilvl w:val="0"/>
          <w:numId w:val="5"/>
        </w:numPr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  <w:r w:rsidRPr="005625C8">
        <w:rPr>
          <w:rStyle w:val="identifier"/>
          <w:rFonts w:ascii="Times New Roman" w:hAnsi="Times New Roman" w:cs="Times New Roman"/>
          <w:color w:val="212121"/>
          <w:sz w:val="24"/>
          <w:szCs w:val="24"/>
        </w:rPr>
        <w:t>Miscarriage</w:t>
      </w:r>
    </w:p>
    <w:p w14:paraId="65936E21" w14:textId="77777777" w:rsidR="00801B4C" w:rsidRDefault="00801B4C" w:rsidP="00801B4C">
      <w:pPr>
        <w:pStyle w:val="ListParagraph"/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</w:p>
    <w:p w14:paraId="63F4D53B" w14:textId="77777777" w:rsidR="00801B4C" w:rsidRDefault="00801B4C" w:rsidP="00801B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2629">
        <w:rPr>
          <w:rFonts w:ascii="Times New Roman" w:hAnsi="Times New Roman" w:cs="Times New Roman"/>
          <w:sz w:val="24"/>
          <w:szCs w:val="24"/>
        </w:rPr>
        <w:t>Do you have any family history</w:t>
      </w:r>
      <w:r>
        <w:rPr>
          <w:rFonts w:ascii="Times New Roman" w:hAnsi="Times New Roman" w:cs="Times New Roman"/>
          <w:sz w:val="24"/>
          <w:szCs w:val="24"/>
        </w:rPr>
        <w:t xml:space="preserve"> (Maternal blood relation)</w:t>
      </w:r>
      <w:r w:rsidRPr="00682629">
        <w:rPr>
          <w:rFonts w:ascii="Times New Roman" w:hAnsi="Times New Roman" w:cs="Times New Roman"/>
          <w:sz w:val="24"/>
          <w:szCs w:val="24"/>
        </w:rPr>
        <w:t xml:space="preserve"> of PCOS?</w:t>
      </w:r>
    </w:p>
    <w:p w14:paraId="42A53231" w14:textId="77777777" w:rsidR="00801B4C" w:rsidRPr="00682629" w:rsidRDefault="00801B4C" w:rsidP="00801B4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6836202" w14:textId="77777777" w:rsidR="00801B4C" w:rsidRPr="00DB4A5F" w:rsidRDefault="00801B4C" w:rsidP="00801B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B4A5F">
        <w:rPr>
          <w:rFonts w:ascii="Times New Roman" w:hAnsi="Times New Roman" w:cs="Times New Roman"/>
          <w:sz w:val="24"/>
          <w:szCs w:val="24"/>
        </w:rPr>
        <w:t xml:space="preserve">Yes </w:t>
      </w:r>
    </w:p>
    <w:p w14:paraId="0953C943" w14:textId="77777777" w:rsidR="00801B4C" w:rsidRPr="00C62AEE" w:rsidRDefault="00801B4C" w:rsidP="00801B4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B4A5F">
        <w:rPr>
          <w:rFonts w:ascii="Times New Roman" w:hAnsi="Times New Roman" w:cs="Times New Roman"/>
          <w:sz w:val="24"/>
          <w:szCs w:val="24"/>
        </w:rPr>
        <w:t>No</w:t>
      </w:r>
    </w:p>
    <w:p w14:paraId="6E5CBD58" w14:textId="77777777" w:rsidR="00801B4C" w:rsidRPr="00DB4A5F" w:rsidRDefault="00801B4C" w:rsidP="00801B4C">
      <w:pPr>
        <w:pStyle w:val="ListParagraph"/>
        <w:rPr>
          <w:rStyle w:val="identifier"/>
          <w:rFonts w:ascii="Times New Roman" w:hAnsi="Times New Roman" w:cs="Times New Roman"/>
          <w:color w:val="212121"/>
          <w:sz w:val="24"/>
          <w:szCs w:val="24"/>
        </w:rPr>
      </w:pPr>
    </w:p>
    <w:p w14:paraId="76D8C709" w14:textId="77777777" w:rsidR="00801B4C" w:rsidRPr="009F62A0" w:rsidRDefault="00801B4C" w:rsidP="00801B4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F62A0">
        <w:rPr>
          <w:rFonts w:ascii="Times New Roman" w:eastAsia="Times New Roman" w:hAnsi="Times New Roman" w:cs="Times New Roman"/>
          <w:sz w:val="24"/>
          <w:szCs w:val="24"/>
          <w:lang w:eastAsia="en-IN"/>
        </w:rPr>
        <w:t>How heavy is your bleeding during your period?</w:t>
      </w:r>
    </w:p>
    <w:p w14:paraId="75589E06" w14:textId="77777777" w:rsidR="00801B4C" w:rsidRPr="00DB4A5F" w:rsidRDefault="00801B4C" w:rsidP="00801B4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</w:pPr>
      <w:r w:rsidRPr="00DB4A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  <w:t>My bleeding is light.</w:t>
      </w:r>
    </w:p>
    <w:p w14:paraId="63B352D3" w14:textId="77777777" w:rsidR="00801B4C" w:rsidRPr="00DB4A5F" w:rsidRDefault="00801B4C" w:rsidP="00801B4C">
      <w:pPr>
        <w:numPr>
          <w:ilvl w:val="0"/>
          <w:numId w:val="7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</w:pPr>
      <w:r w:rsidRPr="00DB4A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  <w:t>My bleeding is normal; I change my pad or tampon every 3-4 hours.</w:t>
      </w:r>
    </w:p>
    <w:p w14:paraId="717D5239" w14:textId="77777777" w:rsidR="00801B4C" w:rsidRPr="00DB4A5F" w:rsidRDefault="00801B4C" w:rsidP="00801B4C">
      <w:pPr>
        <w:numPr>
          <w:ilvl w:val="0"/>
          <w:numId w:val="7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</w:pPr>
      <w:r w:rsidRPr="00DB4A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  <w:t>My bleeding is very heavy during my period.</w:t>
      </w:r>
    </w:p>
    <w:p w14:paraId="6FC85249" w14:textId="77777777" w:rsidR="00801B4C" w:rsidRPr="00DB4A5F" w:rsidRDefault="00801B4C" w:rsidP="00801B4C">
      <w:pPr>
        <w:pStyle w:val="ListParagraph"/>
        <w:numPr>
          <w:ilvl w:val="0"/>
          <w:numId w:val="7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</w:pPr>
      <w:r w:rsidRPr="00DB4A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  <w:t>I notice clots of blood during my period.</w:t>
      </w:r>
    </w:p>
    <w:p w14:paraId="7309A4D7" w14:textId="77777777" w:rsidR="00801B4C" w:rsidRDefault="00801B4C" w:rsidP="00801B4C">
      <w:pPr>
        <w:numPr>
          <w:ilvl w:val="0"/>
          <w:numId w:val="7"/>
        </w:numPr>
        <w:shd w:val="clear" w:color="auto" w:fill="FFFFFF"/>
        <w:spacing w:before="180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</w:pPr>
      <w:r w:rsidRPr="00DB4A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IN"/>
        </w:rPr>
        <w:t>Both C and D</w:t>
      </w:r>
    </w:p>
    <w:p w14:paraId="5405C2B7" w14:textId="77777777" w:rsidR="00801B4C" w:rsidRDefault="00801B4C" w:rsidP="00801B4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0BD4FF" w14:textId="77777777" w:rsidR="00801B4C" w:rsidRDefault="00801B4C"/>
    <w:sectPr w:rsidR="00801B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5A6"/>
    <w:multiLevelType w:val="hybridMultilevel"/>
    <w:tmpl w:val="065EA052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745DE"/>
    <w:multiLevelType w:val="hybridMultilevel"/>
    <w:tmpl w:val="1602C9EA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4194E"/>
    <w:multiLevelType w:val="hybridMultilevel"/>
    <w:tmpl w:val="5E5676AA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223A8"/>
    <w:multiLevelType w:val="hybridMultilevel"/>
    <w:tmpl w:val="A6463884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A17B8"/>
    <w:multiLevelType w:val="hybridMultilevel"/>
    <w:tmpl w:val="3AAC576C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4F87"/>
    <w:multiLevelType w:val="hybridMultilevel"/>
    <w:tmpl w:val="7A1ADD6E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23CEE"/>
    <w:multiLevelType w:val="hybridMultilevel"/>
    <w:tmpl w:val="53FC7558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E027C"/>
    <w:multiLevelType w:val="hybridMultilevel"/>
    <w:tmpl w:val="A3CEAE10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C0A82"/>
    <w:multiLevelType w:val="hybridMultilevel"/>
    <w:tmpl w:val="2BEEB66E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F67C2"/>
    <w:multiLevelType w:val="hybridMultilevel"/>
    <w:tmpl w:val="5FBE814C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63F65"/>
    <w:multiLevelType w:val="hybridMultilevel"/>
    <w:tmpl w:val="E3143C18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B7AB8"/>
    <w:multiLevelType w:val="hybridMultilevel"/>
    <w:tmpl w:val="34389CA6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21425"/>
    <w:multiLevelType w:val="hybridMultilevel"/>
    <w:tmpl w:val="402ADBB0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66045"/>
    <w:multiLevelType w:val="hybridMultilevel"/>
    <w:tmpl w:val="F7064B02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05F02"/>
    <w:multiLevelType w:val="hybridMultilevel"/>
    <w:tmpl w:val="AE881452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86AC6"/>
    <w:multiLevelType w:val="hybridMultilevel"/>
    <w:tmpl w:val="0346D44C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C1C88"/>
    <w:multiLevelType w:val="hybridMultilevel"/>
    <w:tmpl w:val="2604B49A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653B9"/>
    <w:multiLevelType w:val="hybridMultilevel"/>
    <w:tmpl w:val="A8B2596A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54008"/>
    <w:multiLevelType w:val="hybridMultilevel"/>
    <w:tmpl w:val="A000B154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24EF5"/>
    <w:multiLevelType w:val="hybridMultilevel"/>
    <w:tmpl w:val="55ECA488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E43DE"/>
    <w:multiLevelType w:val="hybridMultilevel"/>
    <w:tmpl w:val="D2F0EC4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3643D"/>
    <w:multiLevelType w:val="hybridMultilevel"/>
    <w:tmpl w:val="6D8ACF7C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403D2"/>
    <w:multiLevelType w:val="hybridMultilevel"/>
    <w:tmpl w:val="A4B8A308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141E1"/>
    <w:multiLevelType w:val="hybridMultilevel"/>
    <w:tmpl w:val="527A8062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8082F"/>
    <w:multiLevelType w:val="hybridMultilevel"/>
    <w:tmpl w:val="5B1256A2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D5CE2"/>
    <w:multiLevelType w:val="hybridMultilevel"/>
    <w:tmpl w:val="1AAA3DA4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2C32"/>
    <w:multiLevelType w:val="hybridMultilevel"/>
    <w:tmpl w:val="7BBEC49E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30536"/>
    <w:multiLevelType w:val="hybridMultilevel"/>
    <w:tmpl w:val="3A82DE96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1A786E"/>
    <w:multiLevelType w:val="hybridMultilevel"/>
    <w:tmpl w:val="516AB02E"/>
    <w:lvl w:ilvl="0" w:tplc="665A24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255868">
    <w:abstractNumId w:val="20"/>
  </w:num>
  <w:num w:numId="2" w16cid:durableId="1860701905">
    <w:abstractNumId w:val="18"/>
  </w:num>
  <w:num w:numId="3" w16cid:durableId="193271306">
    <w:abstractNumId w:val="28"/>
  </w:num>
  <w:num w:numId="4" w16cid:durableId="572396487">
    <w:abstractNumId w:val="19"/>
  </w:num>
  <w:num w:numId="5" w16cid:durableId="1834684116">
    <w:abstractNumId w:val="9"/>
  </w:num>
  <w:num w:numId="6" w16cid:durableId="514223475">
    <w:abstractNumId w:val="6"/>
  </w:num>
  <w:num w:numId="7" w16cid:durableId="824855287">
    <w:abstractNumId w:val="2"/>
  </w:num>
  <w:num w:numId="8" w16cid:durableId="850414324">
    <w:abstractNumId w:val="16"/>
  </w:num>
  <w:num w:numId="9" w16cid:durableId="1171528894">
    <w:abstractNumId w:val="23"/>
  </w:num>
  <w:num w:numId="10" w16cid:durableId="1714693521">
    <w:abstractNumId w:val="5"/>
  </w:num>
  <w:num w:numId="11" w16cid:durableId="1389189125">
    <w:abstractNumId w:val="1"/>
  </w:num>
  <w:num w:numId="12" w16cid:durableId="2068871057">
    <w:abstractNumId w:val="24"/>
  </w:num>
  <w:num w:numId="13" w16cid:durableId="1150903366">
    <w:abstractNumId w:val="15"/>
  </w:num>
  <w:num w:numId="14" w16cid:durableId="211698137">
    <w:abstractNumId w:val="26"/>
  </w:num>
  <w:num w:numId="15" w16cid:durableId="1762530305">
    <w:abstractNumId w:val="27"/>
  </w:num>
  <w:num w:numId="16" w16cid:durableId="595525870">
    <w:abstractNumId w:val="22"/>
  </w:num>
  <w:num w:numId="17" w16cid:durableId="1233662413">
    <w:abstractNumId w:val="8"/>
  </w:num>
  <w:num w:numId="18" w16cid:durableId="1358778563">
    <w:abstractNumId w:val="3"/>
  </w:num>
  <w:num w:numId="19" w16cid:durableId="170920794">
    <w:abstractNumId w:val="10"/>
  </w:num>
  <w:num w:numId="20" w16cid:durableId="964770254">
    <w:abstractNumId w:val="0"/>
  </w:num>
  <w:num w:numId="21" w16cid:durableId="1279950717">
    <w:abstractNumId w:val="7"/>
  </w:num>
  <w:num w:numId="22" w16cid:durableId="898369812">
    <w:abstractNumId w:val="14"/>
  </w:num>
  <w:num w:numId="23" w16cid:durableId="1982690760">
    <w:abstractNumId w:val="12"/>
  </w:num>
  <w:num w:numId="24" w16cid:durableId="1574312289">
    <w:abstractNumId w:val="11"/>
  </w:num>
  <w:num w:numId="25" w16cid:durableId="1542742146">
    <w:abstractNumId w:val="17"/>
  </w:num>
  <w:num w:numId="26" w16cid:durableId="354306287">
    <w:abstractNumId w:val="4"/>
  </w:num>
  <w:num w:numId="27" w16cid:durableId="1218668276">
    <w:abstractNumId w:val="21"/>
  </w:num>
  <w:num w:numId="28" w16cid:durableId="1616980035">
    <w:abstractNumId w:val="25"/>
  </w:num>
  <w:num w:numId="29" w16cid:durableId="9943375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B4C"/>
    <w:rsid w:val="0080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D592D"/>
  <w15:chartTrackingRefBased/>
  <w15:docId w15:val="{9F5EE579-C038-4219-8C7F-71AAB732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B4C"/>
    <w:rPr>
      <w:kern w:val="0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B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01B4C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801B4C"/>
    <w:pPr>
      <w:ind w:left="720"/>
      <w:contextualSpacing/>
    </w:pPr>
  </w:style>
  <w:style w:type="character" w:customStyle="1" w:styleId="identifier">
    <w:name w:val="identifier"/>
    <w:basedOn w:val="DefaultParagraphFont"/>
    <w:rsid w:val="00801B4C"/>
  </w:style>
  <w:style w:type="character" w:customStyle="1" w:styleId="user-generated">
    <w:name w:val="user-generated"/>
    <w:basedOn w:val="DefaultParagraphFont"/>
    <w:rsid w:val="00801B4C"/>
  </w:style>
  <w:style w:type="character" w:customStyle="1" w:styleId="radio-button-label-text">
    <w:name w:val="radio-button-label-text"/>
    <w:basedOn w:val="DefaultParagraphFont"/>
    <w:rsid w:val="00801B4C"/>
  </w:style>
  <w:style w:type="character" w:customStyle="1" w:styleId="ListParagraphChar">
    <w:name w:val="List Paragraph Char"/>
    <w:link w:val="ListParagraph"/>
    <w:uiPriority w:val="34"/>
    <w:locked/>
    <w:rsid w:val="00801B4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Sejal</dc:creator>
  <cp:keywords/>
  <dc:description/>
  <cp:lastModifiedBy>Sejal</cp:lastModifiedBy>
  <cp:revision>1</cp:revision>
  <dcterms:created xsi:type="dcterms:W3CDTF">2023-06-02T08:38:00Z</dcterms:created>
  <dcterms:modified xsi:type="dcterms:W3CDTF">2023-06-02T08:38:00Z</dcterms:modified>
</cp:coreProperties>
</file>